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4B6976" w:rsidRPr="00340801" w:rsidTr="00394876">
        <w:tc>
          <w:tcPr>
            <w:tcW w:w="5210" w:type="dxa"/>
          </w:tcPr>
          <w:p w:rsidR="004B6976" w:rsidRPr="00340801" w:rsidRDefault="004B697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4B6976" w:rsidRPr="00340801" w:rsidRDefault="004B697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E37A9B" w:rsidRPr="008C3CF4" w:rsidRDefault="00E37A9B" w:rsidP="00E37A9B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E37A9B" w:rsidRPr="00882A64" w:rsidRDefault="00E37A9B" w:rsidP="00E37A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E37A9B" w:rsidRPr="00882A64" w:rsidRDefault="00E37A9B" w:rsidP="00E37A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E37A9B" w:rsidRPr="00882A64" w:rsidRDefault="00E37A9B" w:rsidP="00E37A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E37A9B" w:rsidRPr="006A3AC4" w:rsidRDefault="00E37A9B" w:rsidP="00E37A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E37A9B" w:rsidRPr="006A3AC4" w:rsidRDefault="00E37A9B" w:rsidP="00E37A9B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E37A9B" w:rsidRPr="006A3AC4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E37A9B" w:rsidRPr="006A3AC4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6</w:t>
      </w:r>
    </w:p>
    <w:p w:rsidR="00E37A9B" w:rsidRPr="00C4376B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4376B">
        <w:rPr>
          <w:rFonts w:ascii="Liberation Serif" w:hAnsi="Liberation Serif" w:cs="Times New Roman"/>
          <w:sz w:val="24"/>
          <w:szCs w:val="24"/>
        </w:rPr>
        <w:t>– 66:20:1507006:49</w:t>
      </w:r>
    </w:p>
    <w:p w:rsidR="00E37A9B" w:rsidRPr="006A3AC4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1980</w:t>
      </w:r>
    </w:p>
    <w:p w:rsidR="00E37A9B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учета –</w:t>
      </w:r>
      <w:r>
        <w:rPr>
          <w:rFonts w:ascii="Liberation Serif" w:hAnsi="Liberation Serif" w:cs="Times New Roman"/>
          <w:sz w:val="24"/>
          <w:szCs w:val="24"/>
        </w:rPr>
        <w:t xml:space="preserve"> нет данных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8C523F">
        <w:rPr>
          <w:rFonts w:ascii="Liberation Serif" w:hAnsi="Liberation Serif"/>
          <w:sz w:val="24"/>
          <w:szCs w:val="24"/>
        </w:rPr>
        <w:t xml:space="preserve">нет данных  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2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 xml:space="preserve">16 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имущества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8C523F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8C523F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проживания  (с  указанием  реквизитов правовых актов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18. Строительный объем – 2908 куб</w:t>
      </w:r>
      <w:proofErr w:type="gramStart"/>
      <w:r w:rsidRPr="008C523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19. Площадь: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а) многоквартирного дома 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коридорами и лестничными клетками – 770,1 кв</w:t>
      </w:r>
      <w:proofErr w:type="gramStart"/>
      <w:r w:rsidRPr="008C523F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б) жилых помещений (общая площадь квартир)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724,30</w:t>
      </w:r>
      <w:r w:rsidRPr="008C523F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8C523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C523F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в) нежилых помещений (обща  площадь</w:t>
      </w:r>
      <w:r w:rsidRPr="008C523F">
        <w:rPr>
          <w:rFonts w:ascii="Liberation Serif" w:hAnsi="Liberation Serif" w:cs="Times New Roman"/>
          <w:sz w:val="24"/>
          <w:szCs w:val="24"/>
        </w:rPr>
        <w:t xml:space="preserve">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A3AC4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 w:cs="Times New Roman"/>
          <w:sz w:val="24"/>
          <w:szCs w:val="24"/>
        </w:rPr>
        <w:t>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20. Количество лестниц –4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21. </w:t>
      </w:r>
      <w:r>
        <w:rPr>
          <w:rFonts w:ascii="Liberation Serif" w:hAnsi="Liberation Serif" w:cs="Times New Roman"/>
          <w:sz w:val="24"/>
          <w:szCs w:val="24"/>
        </w:rPr>
        <w:t>Уборочная</w:t>
      </w:r>
      <w:r w:rsidRPr="008C523F">
        <w:rPr>
          <w:rFonts w:ascii="Liberation Serif" w:hAnsi="Liberation Serif" w:cs="Times New Roman"/>
          <w:sz w:val="24"/>
          <w:szCs w:val="24"/>
        </w:rPr>
        <w:t xml:space="preserve"> площадь </w:t>
      </w:r>
      <w:r>
        <w:rPr>
          <w:rFonts w:ascii="Liberation Serif" w:hAnsi="Liberation Serif" w:cs="Times New Roman"/>
          <w:sz w:val="24"/>
          <w:szCs w:val="24"/>
        </w:rPr>
        <w:t xml:space="preserve">лестниц (включая </w:t>
      </w:r>
      <w:r w:rsidRPr="008C523F">
        <w:rPr>
          <w:rFonts w:ascii="Liberation Serif" w:hAnsi="Liberation Serif" w:cs="Times New Roman"/>
          <w:sz w:val="24"/>
          <w:szCs w:val="24"/>
        </w:rPr>
        <w:t>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лестничные площадки) – 45,80 кв</w:t>
      </w:r>
      <w:proofErr w:type="gramStart"/>
      <w:r w:rsidRPr="008C523F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8C523F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6A3AC4">
        <w:rPr>
          <w:rFonts w:ascii="Liberation Serif" w:hAnsi="Liberation Serif" w:cs="Times New Roman"/>
          <w:sz w:val="24"/>
          <w:szCs w:val="24"/>
        </w:rPr>
        <w:t>–</w:t>
      </w:r>
      <w:r w:rsidRPr="008C523F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523F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C523F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6A3AC4">
        <w:rPr>
          <w:rFonts w:ascii="Liberation Serif" w:hAnsi="Liberation Serif" w:cs="Times New Roman"/>
          <w:sz w:val="24"/>
          <w:szCs w:val="24"/>
        </w:rPr>
        <w:t xml:space="preserve">– </w:t>
      </w:r>
      <w:r w:rsidRPr="008C523F">
        <w:rPr>
          <w:rFonts w:ascii="Liberation Serif" w:hAnsi="Liberation Serif"/>
          <w:sz w:val="24"/>
          <w:szCs w:val="24"/>
        </w:rPr>
        <w:t xml:space="preserve">нет данных  </w:t>
      </w:r>
    </w:p>
    <w:p w:rsidR="00E37A9B" w:rsidRPr="008C523F" w:rsidRDefault="00E37A9B" w:rsidP="00E37A9B">
      <w:pPr>
        <w:pStyle w:val="ConsPlusNonformat"/>
        <w:widowControl/>
        <w:rPr>
          <w:rFonts w:ascii="Liberation Serif" w:hAnsi="Liberation Serif" w:cs="Times New Roman"/>
          <w:color w:val="FF0000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1509</w:t>
      </w:r>
      <w:r w:rsidRPr="00C4376B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C4376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37A9B" w:rsidRPr="00C4376B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 w:rsidRPr="00C4376B">
        <w:rPr>
          <w:rFonts w:ascii="Liberation Serif" w:hAnsi="Liberation Serif" w:cs="Times New Roman"/>
          <w:sz w:val="24"/>
          <w:szCs w:val="24"/>
        </w:rPr>
        <w:t>66:20:15</w:t>
      </w:r>
      <w:r>
        <w:rPr>
          <w:rFonts w:ascii="Liberation Serif" w:hAnsi="Liberation Serif" w:cs="Times New Roman"/>
          <w:sz w:val="24"/>
          <w:szCs w:val="24"/>
        </w:rPr>
        <w:t>07006:32</w:t>
      </w:r>
    </w:p>
    <w:p w:rsidR="00E37A9B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E37A9B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C399A" w:rsidRPr="006A3AC4" w:rsidRDefault="005C399A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E37A9B" w:rsidRPr="006A3AC4" w:rsidRDefault="00E37A9B" w:rsidP="00E37A9B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2435"/>
        <w:gridCol w:w="2299"/>
      </w:tblGrid>
      <w:tr w:rsidR="00E37A9B" w:rsidRPr="006A3AC4" w:rsidTr="004B6976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A9B" w:rsidRPr="006A3AC4" w:rsidRDefault="00E37A9B" w:rsidP="003973F2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E37A9B" w:rsidRPr="006A3AC4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E37A9B" w:rsidRPr="006A3AC4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E37A9B" w:rsidRPr="006A3AC4" w:rsidTr="004B6976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495F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2" w:type="pct"/>
            <w:tcBorders>
              <w:left w:val="single" w:sz="4" w:space="0" w:color="auto"/>
            </w:tcBorders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495F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c>
          <w:tcPr>
            <w:tcW w:w="2527" w:type="pct"/>
            <w:tcBorders>
              <w:top w:val="single" w:sz="4" w:space="0" w:color="auto"/>
            </w:tcBorders>
          </w:tcPr>
          <w:p w:rsidR="00E37A9B" w:rsidRPr="006A3AC4" w:rsidRDefault="00E37A9B" w:rsidP="003973F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495F7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24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16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9246D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0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9246D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291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9246D8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58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ифер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деревянной обрешетке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6E2B9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36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6E2B9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46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6E2B9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21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64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192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33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553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72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23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8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6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2" w:type="pct"/>
          </w:tcPr>
          <w:p w:rsidR="00E37A9B" w:rsidRPr="00567CF2" w:rsidRDefault="006D7DF1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128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13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192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313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628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48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7A42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6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E37A9B" w:rsidRDefault="00E37A9B" w:rsidP="00E37A9B">
            <w:pPr>
              <w:jc w:val="center"/>
            </w:pPr>
            <w:r w:rsidRPr="007A4260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10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2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246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4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E37A9B" w:rsidRPr="006A3AC4" w:rsidTr="004B6976">
        <w:trPr>
          <w:trHeight w:val="5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2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110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567CF2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rPr>
          <w:trHeight w:val="225"/>
        </w:trPr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37A9B" w:rsidRPr="006A3AC4" w:rsidTr="004B6976">
        <w:tc>
          <w:tcPr>
            <w:tcW w:w="2527" w:type="pct"/>
          </w:tcPr>
          <w:p w:rsidR="00E37A9B" w:rsidRPr="006A3AC4" w:rsidRDefault="00E37A9B" w:rsidP="003973F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72" w:type="pct"/>
          </w:tcPr>
          <w:p w:rsidR="00E37A9B" w:rsidRPr="00567CF2" w:rsidRDefault="00E37A9B" w:rsidP="003973F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E37A9B" w:rsidRPr="00567CF2" w:rsidRDefault="00E37A9B" w:rsidP="00E37A9B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4B6976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4B6976" w:rsidRPr="00340801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4B6976" w:rsidRPr="00340801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4B6976" w:rsidRPr="00340801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4B6976" w:rsidRPr="00340801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4B6976" w:rsidRPr="00340801" w:rsidRDefault="004B6976" w:rsidP="004B697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4B6976" w:rsidRPr="00340801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4B6976" w:rsidRPr="00340801" w:rsidRDefault="004B6976" w:rsidP="004B697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7620F" w:rsidRDefault="0007620F"/>
    <w:sectPr w:rsidR="0007620F" w:rsidSect="004B697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37A9B"/>
    <w:rsid w:val="0007620F"/>
    <w:rsid w:val="0021596F"/>
    <w:rsid w:val="004B6976"/>
    <w:rsid w:val="005C399A"/>
    <w:rsid w:val="006D7DF1"/>
    <w:rsid w:val="00B37225"/>
    <w:rsid w:val="00E3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7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E37A9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37A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E37A9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2022-12-16T04:32:00Z</dcterms:created>
  <dcterms:modified xsi:type="dcterms:W3CDTF">2023-03-31T05:43:00Z</dcterms:modified>
</cp:coreProperties>
</file>